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D" w:rsidRDefault="00726578" w:rsidP="008F0DEB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Warm</w:t>
      </w:r>
      <w:r w:rsidR="007C63F4">
        <w:rPr>
          <w:rFonts w:ascii="Calibri" w:hAnsi="Calibri"/>
          <w:b/>
          <w:noProof/>
          <w:sz w:val="28"/>
          <w:szCs w:val="28"/>
          <w:lang w:eastAsia="en-GB"/>
        </w:rPr>
        <w:t>-</w:t>
      </w:r>
      <w:r>
        <w:rPr>
          <w:rFonts w:ascii="Calibri" w:hAnsi="Calibri"/>
          <w:b/>
          <w:noProof/>
          <w:sz w:val="28"/>
          <w:szCs w:val="28"/>
          <w:lang w:eastAsia="en-GB"/>
        </w:rPr>
        <w:t>up activity</w:t>
      </w:r>
    </w:p>
    <w:p w:rsidR="00306C25" w:rsidRDefault="00306C25" w:rsidP="00306C25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Name: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DefaultPlaceholder_22675703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</w:p>
    <w:p w:rsidR="00726578" w:rsidRDefault="00726578" w:rsidP="00726578">
      <w:r w:rsidRPr="00726578">
        <w:t>Devise a warm-up for a sport of your choice that consis</w:t>
      </w:r>
      <w:r>
        <w:t>ts of the following components:</w:t>
      </w:r>
    </w:p>
    <w:p w:rsidR="00726578" w:rsidRDefault="00726578" w:rsidP="00726578">
      <w:proofErr w:type="gramStart"/>
      <w:r>
        <w:t>N.B.</w:t>
      </w:r>
      <w:proofErr w:type="gramEnd"/>
      <w:r>
        <w:t xml:space="preserve">  You can use the shapes tool to draw diagrams of the session plan you have put into place. </w:t>
      </w: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726578" w:rsidTr="007C63F4">
        <w:tc>
          <w:tcPr>
            <w:tcW w:w="1526" w:type="dxa"/>
          </w:tcPr>
          <w:p w:rsidR="00726578" w:rsidRPr="00726578" w:rsidRDefault="00726578" w:rsidP="00726578">
            <w:pPr>
              <w:rPr>
                <w:b/>
                <w:sz w:val="30"/>
              </w:rPr>
            </w:pPr>
            <w:r w:rsidRPr="00726578">
              <w:rPr>
                <w:b/>
                <w:sz w:val="30"/>
              </w:rPr>
              <w:t>Pulse raiser</w:t>
            </w: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</w:tc>
        <w:tc>
          <w:tcPr>
            <w:tcW w:w="7716" w:type="dxa"/>
          </w:tcPr>
          <w:p w:rsidR="00726578" w:rsidRDefault="00726578" w:rsidP="00726578"/>
        </w:tc>
      </w:tr>
      <w:tr w:rsidR="00726578" w:rsidTr="007C63F4">
        <w:tc>
          <w:tcPr>
            <w:tcW w:w="1526" w:type="dxa"/>
          </w:tcPr>
          <w:p w:rsidR="00726578" w:rsidRPr="00726578" w:rsidRDefault="00726578" w:rsidP="00726578">
            <w:pPr>
              <w:rPr>
                <w:b/>
                <w:sz w:val="30"/>
              </w:rPr>
            </w:pPr>
            <w:r w:rsidRPr="00726578">
              <w:rPr>
                <w:b/>
                <w:sz w:val="30"/>
              </w:rPr>
              <w:t>Mobiliser activity</w:t>
            </w: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</w:tc>
        <w:tc>
          <w:tcPr>
            <w:tcW w:w="7716" w:type="dxa"/>
          </w:tcPr>
          <w:p w:rsidR="00726578" w:rsidRDefault="00726578" w:rsidP="00726578"/>
        </w:tc>
      </w:tr>
      <w:tr w:rsidR="00726578" w:rsidTr="007C63F4">
        <w:tc>
          <w:tcPr>
            <w:tcW w:w="1526" w:type="dxa"/>
          </w:tcPr>
          <w:p w:rsidR="00726578" w:rsidRPr="00726578" w:rsidRDefault="00726578" w:rsidP="00726578">
            <w:pPr>
              <w:rPr>
                <w:b/>
                <w:sz w:val="30"/>
              </w:rPr>
            </w:pPr>
            <w:r w:rsidRPr="00726578">
              <w:rPr>
                <w:b/>
                <w:sz w:val="30"/>
              </w:rPr>
              <w:t>Stretching</w:t>
            </w: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  <w:p w:rsidR="00726578" w:rsidRPr="00726578" w:rsidRDefault="00726578" w:rsidP="00726578">
            <w:pPr>
              <w:rPr>
                <w:b/>
                <w:sz w:val="30"/>
              </w:rPr>
            </w:pPr>
          </w:p>
        </w:tc>
        <w:tc>
          <w:tcPr>
            <w:tcW w:w="7716" w:type="dxa"/>
          </w:tcPr>
          <w:p w:rsidR="00726578" w:rsidRDefault="00726578" w:rsidP="00726578"/>
        </w:tc>
      </w:tr>
    </w:tbl>
    <w:p w:rsidR="00726578" w:rsidRPr="00726578" w:rsidRDefault="00726578" w:rsidP="00726578">
      <w:pPr>
        <w:spacing w:after="0" w:line="240" w:lineRule="auto"/>
      </w:pPr>
    </w:p>
    <w:p w:rsidR="00306C25" w:rsidRDefault="00306C25" w:rsidP="00306C25">
      <w:pPr>
        <w:rPr>
          <w:rFonts w:ascii="Calibri" w:hAnsi="Calibri"/>
          <w:sz w:val="24"/>
          <w:szCs w:val="28"/>
        </w:rPr>
      </w:pPr>
    </w:p>
    <w:p w:rsidR="00306C25" w:rsidRPr="00306C25" w:rsidRDefault="00306C25" w:rsidP="00306C25">
      <w:pPr>
        <w:rPr>
          <w:rFonts w:ascii="Calibri" w:hAnsi="Calibri"/>
          <w:sz w:val="24"/>
          <w:szCs w:val="28"/>
        </w:rPr>
      </w:pPr>
    </w:p>
    <w:sectPr w:rsidR="00306C25" w:rsidRPr="00306C25" w:rsidSect="009C42C6">
      <w:footerReference w:type="default" r:id="rId7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8C" w:rsidRDefault="00A2658C" w:rsidP="00AB2C49">
      <w:pPr>
        <w:spacing w:after="0" w:line="240" w:lineRule="auto"/>
      </w:pPr>
      <w:r>
        <w:separator/>
      </w:r>
    </w:p>
  </w:endnote>
  <w:endnote w:type="continuationSeparator" w:id="0">
    <w:p w:rsidR="00A2658C" w:rsidRDefault="00A2658C" w:rsidP="00AB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519"/>
      <w:docPartObj>
        <w:docPartGallery w:val="Page Numbers (Bottom of Page)"/>
        <w:docPartUnique/>
      </w:docPartObj>
    </w:sdtPr>
    <w:sdtContent>
      <w:p w:rsidR="00A2658C" w:rsidRPr="009C42C6" w:rsidRDefault="00A2658C" w:rsidP="005D7B7E">
        <w:pPr>
          <w:jc w:val="right"/>
          <w:rPr>
            <w:rFonts w:ascii="Calibri" w:hAnsi="Calibri"/>
          </w:rPr>
        </w:pPr>
      </w:p>
      <w:p w:rsidR="00A2658C" w:rsidRDefault="00A23C39">
        <w:pPr>
          <w:pStyle w:val="Footer"/>
          <w:jc w:val="center"/>
        </w:pPr>
      </w:p>
    </w:sdtContent>
  </w:sdt>
  <w:p w:rsidR="00A2658C" w:rsidRDefault="00A26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8C" w:rsidRDefault="00A2658C" w:rsidP="00AB2C49">
      <w:pPr>
        <w:spacing w:after="0" w:line="240" w:lineRule="auto"/>
      </w:pPr>
      <w:r>
        <w:separator/>
      </w:r>
    </w:p>
  </w:footnote>
  <w:footnote w:type="continuationSeparator" w:id="0">
    <w:p w:rsidR="00A2658C" w:rsidRDefault="00A2658C" w:rsidP="00AB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EF2"/>
    <w:multiLevelType w:val="hybridMultilevel"/>
    <w:tmpl w:val="743EC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B7EC7"/>
    <w:multiLevelType w:val="hybridMultilevel"/>
    <w:tmpl w:val="C9542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F61CE"/>
    <w:multiLevelType w:val="hybridMultilevel"/>
    <w:tmpl w:val="2576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544FA"/>
    <w:multiLevelType w:val="hybridMultilevel"/>
    <w:tmpl w:val="D700C4BA"/>
    <w:lvl w:ilvl="0" w:tplc="CE36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E01E6"/>
    <w:multiLevelType w:val="hybridMultilevel"/>
    <w:tmpl w:val="0E48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EB"/>
    <w:rsid w:val="000642D2"/>
    <w:rsid w:val="00075D2D"/>
    <w:rsid w:val="000F766A"/>
    <w:rsid w:val="0014262A"/>
    <w:rsid w:val="00170090"/>
    <w:rsid w:val="00197B1F"/>
    <w:rsid w:val="00306C25"/>
    <w:rsid w:val="003853A9"/>
    <w:rsid w:val="00441052"/>
    <w:rsid w:val="004647FD"/>
    <w:rsid w:val="004B2A79"/>
    <w:rsid w:val="005072E1"/>
    <w:rsid w:val="00570102"/>
    <w:rsid w:val="005D7B7E"/>
    <w:rsid w:val="00615351"/>
    <w:rsid w:val="006775C1"/>
    <w:rsid w:val="006E6B71"/>
    <w:rsid w:val="00703538"/>
    <w:rsid w:val="00726578"/>
    <w:rsid w:val="007C63F4"/>
    <w:rsid w:val="0084369C"/>
    <w:rsid w:val="008C79B5"/>
    <w:rsid w:val="008F0DEB"/>
    <w:rsid w:val="009079CD"/>
    <w:rsid w:val="00930CE4"/>
    <w:rsid w:val="009C42C6"/>
    <w:rsid w:val="00A238EC"/>
    <w:rsid w:val="00A23C39"/>
    <w:rsid w:val="00A2658C"/>
    <w:rsid w:val="00A3319E"/>
    <w:rsid w:val="00A612C4"/>
    <w:rsid w:val="00AA3B27"/>
    <w:rsid w:val="00AB2C49"/>
    <w:rsid w:val="00AF533F"/>
    <w:rsid w:val="00B97D7F"/>
    <w:rsid w:val="00C423AB"/>
    <w:rsid w:val="00C73200"/>
    <w:rsid w:val="00D375A9"/>
    <w:rsid w:val="00DC77E9"/>
    <w:rsid w:val="00E51634"/>
    <w:rsid w:val="00F03065"/>
    <w:rsid w:val="00F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EB"/>
    <w:pPr>
      <w:ind w:left="720"/>
      <w:contextualSpacing/>
    </w:pPr>
  </w:style>
  <w:style w:type="paragraph" w:customStyle="1" w:styleId="cgBodyText">
    <w:name w:val="cgBodyText"/>
    <w:basedOn w:val="Normal"/>
    <w:rsid w:val="00AB2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AB2C4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AB2C49"/>
    <w:rPr>
      <w:color w:val="666699"/>
      <w:sz w:val="20"/>
    </w:rPr>
  </w:style>
  <w:style w:type="paragraph" w:customStyle="1" w:styleId="cgComment">
    <w:name w:val="cgComment"/>
    <w:basedOn w:val="Normal"/>
    <w:rsid w:val="00AB2C49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AB2C49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AB2C49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AB2C49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AB2C49"/>
  </w:style>
  <w:style w:type="paragraph" w:customStyle="1" w:styleId="cgInclude">
    <w:name w:val="cgInclude"/>
    <w:basedOn w:val="cgBodyText"/>
    <w:rsid w:val="00AB2C49"/>
    <w:pPr>
      <w:shd w:val="clear" w:color="auto" w:fill="A4A4C2"/>
    </w:pPr>
  </w:style>
  <w:style w:type="paragraph" w:customStyle="1" w:styleId="cgLiteral">
    <w:name w:val="cgLiteral"/>
    <w:basedOn w:val="Normal"/>
    <w:rsid w:val="00AB2C49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AB2C49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AB2C49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AB2C49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AB2C49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AB2C49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AB2C49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AB2C49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AB2C49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AB2C49"/>
    <w:pPr>
      <w:shd w:val="clear" w:color="auto" w:fill="FFCC99"/>
    </w:pPr>
  </w:style>
  <w:style w:type="paragraph" w:customStyle="1" w:styleId="xxQuestionBody">
    <w:name w:val="xxQuestionBody"/>
    <w:basedOn w:val="cgBodyText"/>
    <w:rsid w:val="00AB2C49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AB2C49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AB2C49"/>
    <w:pPr>
      <w:shd w:val="clear" w:color="auto" w:fill="CCCCCC"/>
    </w:pPr>
  </w:style>
  <w:style w:type="paragraph" w:customStyle="1" w:styleId="xxQuestionSummary">
    <w:name w:val="xxQuestionSummary"/>
    <w:basedOn w:val="cgBodyText"/>
    <w:rsid w:val="00AB2C49"/>
    <w:pPr>
      <w:shd w:val="clear" w:color="auto" w:fill="CCCCCC"/>
    </w:pPr>
  </w:style>
  <w:style w:type="paragraph" w:styleId="Header">
    <w:name w:val="header"/>
    <w:basedOn w:val="Normal"/>
    <w:link w:val="Head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49"/>
  </w:style>
  <w:style w:type="paragraph" w:styleId="Footer">
    <w:name w:val="footer"/>
    <w:basedOn w:val="Normal"/>
    <w:link w:val="Foot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49"/>
  </w:style>
  <w:style w:type="paragraph" w:styleId="BalloonText">
    <w:name w:val="Balloon Text"/>
    <w:basedOn w:val="Normal"/>
    <w:link w:val="BalloonTextChar"/>
    <w:uiPriority w:val="99"/>
    <w:semiHidden/>
    <w:unhideWhenUsed/>
    <w:rsid w:val="00AB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9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CE4"/>
    <w:rPr>
      <w:color w:val="808080"/>
    </w:rPr>
  </w:style>
  <w:style w:type="table" w:styleId="TableGrid">
    <w:name w:val="Table Grid"/>
    <w:basedOn w:val="TableNormal"/>
    <w:uiPriority w:val="59"/>
    <w:rsid w:val="0072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6F38-624F-4A6B-AA0F-F87F5B7FAF00}"/>
      </w:docPartPr>
      <w:docPartBody>
        <w:p w:rsidR="00397BF1" w:rsidRDefault="00F42E3B"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03B"/>
    <w:rsid w:val="002C555D"/>
    <w:rsid w:val="00397BF1"/>
    <w:rsid w:val="003E3DA4"/>
    <w:rsid w:val="00550E13"/>
    <w:rsid w:val="0078203B"/>
    <w:rsid w:val="008E13C1"/>
    <w:rsid w:val="00B5493B"/>
    <w:rsid w:val="00D75056"/>
    <w:rsid w:val="00E5222F"/>
    <w:rsid w:val="00F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BB837145743DBA24253D1F8F1BC37">
    <w:name w:val="608BB837145743DBA24253D1F8F1BC37"/>
    <w:rsid w:val="0078203B"/>
  </w:style>
  <w:style w:type="paragraph" w:customStyle="1" w:styleId="66C5F6B71CAD4EB087ED3B036B9EFDFF">
    <w:name w:val="66C5F6B71CAD4EB087ED3B036B9EFDFF"/>
    <w:rsid w:val="0078203B"/>
  </w:style>
  <w:style w:type="character" w:styleId="PlaceholderText">
    <w:name w:val="Placeholder Text"/>
    <w:basedOn w:val="DefaultParagraphFont"/>
    <w:uiPriority w:val="99"/>
    <w:semiHidden/>
    <w:rsid w:val="00F42E3B"/>
    <w:rPr>
      <w:color w:val="808080"/>
    </w:rPr>
  </w:style>
  <w:style w:type="paragraph" w:customStyle="1" w:styleId="03F489861C3042E9B514FF3B5A2CC4C0">
    <w:name w:val="03F489861C3042E9B514FF3B5A2CC4C0"/>
    <w:rsid w:val="00D75056"/>
  </w:style>
  <w:style w:type="paragraph" w:customStyle="1" w:styleId="40698597464D47E9AB189B15AE4AFF9E">
    <w:name w:val="40698597464D47E9AB189B15AE4AFF9E"/>
    <w:rsid w:val="00F4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Lyndsey.Welch</cp:lastModifiedBy>
  <cp:revision>4</cp:revision>
  <dcterms:created xsi:type="dcterms:W3CDTF">2009-12-09T15:34:00Z</dcterms:created>
  <dcterms:modified xsi:type="dcterms:W3CDTF">2010-06-17T08:25:00Z</dcterms:modified>
</cp:coreProperties>
</file>